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299" w14:textId="77777777" w:rsidR="004A5885" w:rsidRDefault="004A5885" w:rsidP="005917F7">
      <w:pPr>
        <w:pStyle w:val="a3"/>
        <w:spacing w:afterLines="20" w:after="73"/>
        <w:jc w:val="both"/>
      </w:pPr>
    </w:p>
    <w:p w14:paraId="1EE66488" w14:textId="77777777" w:rsidR="00A73366" w:rsidRPr="00D971B9" w:rsidRDefault="004F1B36" w:rsidP="00A73366">
      <w:pPr>
        <w:pStyle w:val="a3"/>
        <w:spacing w:afterLines="20" w:after="73"/>
        <w:ind w:firstLineChars="3297" w:firstLine="7269"/>
        <w:jc w:val="both"/>
        <w:rPr>
          <w:rFonts w:ascii="ＭＳ 明朝" w:hAnsi="ＭＳ 明朝"/>
          <w:b/>
          <w:sz w:val="21"/>
          <w:szCs w:val="21"/>
          <w:u w:val="single"/>
        </w:rPr>
      </w:pPr>
      <w:r>
        <w:rPr>
          <w:rFonts w:ascii="ＭＳ 明朝" w:hAnsi="ＭＳ 明朝" w:hint="eastAsia"/>
        </w:rPr>
        <w:t>令和</w:t>
      </w:r>
      <w:r w:rsidR="00A73366" w:rsidRPr="009034E6">
        <w:rPr>
          <w:rFonts w:ascii="ＭＳ 明朝" w:hAnsi="ＭＳ 明朝" w:hint="eastAsia"/>
        </w:rPr>
        <w:t xml:space="preserve">　　年　　月　　</w:t>
      </w:r>
      <w:r w:rsidR="00A73366" w:rsidRPr="003B0026">
        <w:rPr>
          <w:rFonts w:ascii="ＭＳ 明朝" w:hAnsi="ＭＳ 明朝" w:hint="eastAsia"/>
        </w:rPr>
        <w:t>日</w:t>
      </w:r>
    </w:p>
    <w:p w14:paraId="07AB6CEF" w14:textId="77777777" w:rsidR="00360A83" w:rsidRPr="00FA1D4A" w:rsidRDefault="00A73366" w:rsidP="00161F4D">
      <w:pPr>
        <w:pStyle w:val="a3"/>
        <w:spacing w:afterLines="20" w:after="73"/>
        <w:ind w:firstLineChars="300" w:firstLine="631"/>
        <w:jc w:val="both"/>
        <w:rPr>
          <w:rFonts w:ascii="ＭＳ 明朝" w:hAnsi="ＭＳ 明朝"/>
          <w:lang w:eastAsia="zh-CN"/>
        </w:rPr>
      </w:pPr>
      <w:r w:rsidRPr="00D971B9">
        <w:rPr>
          <w:rFonts w:ascii="ＭＳ 明朝" w:hAnsi="ＭＳ 明朝" w:hint="eastAsia"/>
          <w:sz w:val="21"/>
          <w:szCs w:val="21"/>
          <w:u w:val="single"/>
          <w:lang w:eastAsia="zh-CN"/>
        </w:rPr>
        <w:t xml:space="preserve">　　　　　　　　</w:t>
      </w:r>
      <w:r w:rsidR="004472F5" w:rsidRPr="00D971B9">
        <w:rPr>
          <w:rFonts w:ascii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D971B9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2C4DF4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D971B9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D971B9">
        <w:rPr>
          <w:rFonts w:ascii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B77B74" w:rsidRPr="00FA1D4A">
        <w:rPr>
          <w:rFonts w:ascii="ＭＳ 明朝" w:hAnsi="ＭＳ 明朝" w:hint="eastAsia"/>
          <w:sz w:val="21"/>
          <w:szCs w:val="21"/>
          <w:lang w:eastAsia="zh-CN"/>
        </w:rPr>
        <w:t>受入企画書</w:t>
      </w:r>
    </w:p>
    <w:p w14:paraId="567EB0CA" w14:textId="77777777" w:rsidR="00432030" w:rsidRPr="003A1600" w:rsidRDefault="00432030" w:rsidP="00330AAD">
      <w:pPr>
        <w:rPr>
          <w:rFonts w:ascii="ＭＳ 明朝" w:hAnsi="ＭＳ 明朝"/>
          <w:sz w:val="21"/>
          <w:szCs w:val="21"/>
          <w:lang w:eastAsia="zh-CN"/>
        </w:rPr>
      </w:pPr>
    </w:p>
    <w:p w14:paraId="5551166A" w14:textId="77777777" w:rsidR="00330AAD" w:rsidRDefault="00330AAD" w:rsidP="00330AAD">
      <w:pPr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>１</w:t>
      </w:r>
      <w:r w:rsidR="00A73366"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 w:rsidR="00E53876">
        <w:rPr>
          <w:rFonts w:ascii="ＭＳ 明朝" w:hAnsi="ＭＳ 明朝" w:hint="eastAsia"/>
          <w:sz w:val="21"/>
          <w:szCs w:val="21"/>
          <w:lang w:eastAsia="zh-CN"/>
        </w:rPr>
        <w:t>入札</w:t>
      </w:r>
      <w:r>
        <w:rPr>
          <w:rFonts w:ascii="ＭＳ 明朝" w:hAnsi="ＭＳ 明朝" w:hint="eastAsia"/>
          <w:sz w:val="21"/>
          <w:szCs w:val="21"/>
          <w:lang w:eastAsia="zh-CN"/>
        </w:rPr>
        <w:t>参加希望業者</w:t>
      </w:r>
    </w:p>
    <w:p w14:paraId="22D5C2F7" w14:textId="77777777" w:rsidR="00330AAD" w:rsidRDefault="00330AAD" w:rsidP="00330AAD">
      <w:pPr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　⑴　会社名</w:t>
      </w:r>
    </w:p>
    <w:p w14:paraId="7DA54B21" w14:textId="77777777" w:rsidR="00330AAD" w:rsidRPr="00941D2D" w:rsidRDefault="00330AAD" w:rsidP="00330AAD">
      <w:pPr>
        <w:rPr>
          <w:rFonts w:ascii="ＭＳ 明朝" w:eastAsia="DengXian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　⑵　代表者名</w:t>
      </w:r>
      <w:r w:rsidR="00A73366">
        <w:rPr>
          <w:rFonts w:ascii="ＭＳ 明朝" w:hAnsi="ＭＳ 明朝" w:hint="eastAsia"/>
          <w:sz w:val="21"/>
          <w:szCs w:val="21"/>
          <w:lang w:eastAsia="zh-CN"/>
        </w:rPr>
        <w:t xml:space="preserve">　　　　　</w:t>
      </w:r>
      <w:r w:rsidR="00863553">
        <w:rPr>
          <w:rFonts w:ascii="ＭＳ 明朝" w:hAnsi="ＭＳ 明朝" w:hint="eastAsia"/>
          <w:sz w:val="21"/>
          <w:szCs w:val="21"/>
          <w:lang w:eastAsia="zh-CN"/>
        </w:rPr>
        <w:t xml:space="preserve">　　　</w:t>
      </w:r>
      <w:r w:rsidR="00941D2D">
        <w:rPr>
          <w:rFonts w:ascii="ＭＳ 明朝" w:hAnsi="ＭＳ 明朝" w:hint="eastAsia"/>
          <w:sz w:val="21"/>
          <w:szCs w:val="21"/>
          <w:lang w:eastAsia="zh-CN"/>
        </w:rPr>
        <w:t xml:space="preserve">　　　　　　　　　　　</w:t>
      </w:r>
    </w:p>
    <w:p w14:paraId="4940232E" w14:textId="77777777" w:rsidR="00330AAD" w:rsidRDefault="00330AAD" w:rsidP="00330AA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⑶　所在地</w:t>
      </w:r>
    </w:p>
    <w:p w14:paraId="3C926EA8" w14:textId="77777777" w:rsidR="00330AAD" w:rsidRDefault="00330AAD" w:rsidP="00330AAD">
      <w:pPr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  <w:lang w:eastAsia="zh-CN"/>
        </w:rPr>
        <w:t>⑷</w:t>
      </w:r>
      <w:r>
        <w:rPr>
          <w:rFonts w:ascii="ＭＳ 明朝" w:hAnsi="ＭＳ 明朝" w:hint="eastAsia"/>
          <w:sz w:val="21"/>
          <w:szCs w:val="21"/>
        </w:rPr>
        <w:t xml:space="preserve">　担当者名・電話番号</w:t>
      </w:r>
    </w:p>
    <w:p w14:paraId="58ABFFCB" w14:textId="77777777" w:rsidR="00B77B74" w:rsidRPr="009034E6" w:rsidRDefault="00330AAD" w:rsidP="00330AAD">
      <w:pPr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A73366">
        <w:rPr>
          <w:rFonts w:ascii="ＭＳ 明朝" w:hAnsi="ＭＳ 明朝" w:hint="eastAsia"/>
          <w:sz w:val="21"/>
          <w:szCs w:val="21"/>
        </w:rPr>
        <w:t xml:space="preserve">　</w:t>
      </w:r>
      <w:r w:rsidR="00B77B74" w:rsidRPr="009034E6">
        <w:rPr>
          <w:rFonts w:ascii="ＭＳ 明朝" w:hAnsi="ＭＳ 明朝" w:hint="eastAsia"/>
          <w:sz w:val="21"/>
          <w:szCs w:val="21"/>
        </w:rPr>
        <w:t>受入概要</w:t>
      </w:r>
    </w:p>
    <w:p w14:paraId="5980E3A3" w14:textId="77777777" w:rsidR="00AD5DBD" w:rsidRPr="009034E6" w:rsidRDefault="00330AAD" w:rsidP="005917F7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AD5DBD" w:rsidRPr="009034E6">
        <w:rPr>
          <w:rFonts w:ascii="ＭＳ 明朝" w:hAnsi="ＭＳ 明朝" w:hint="eastAsia"/>
          <w:sz w:val="21"/>
          <w:szCs w:val="21"/>
        </w:rPr>
        <w:t>受入先（取引業者）</w:t>
      </w:r>
    </w:p>
    <w:p w14:paraId="40A9DCB3" w14:textId="77777777" w:rsidR="00AD5DBD" w:rsidRPr="00330AAD" w:rsidRDefault="00330AAD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AD5DBD" w:rsidRPr="00330AAD">
        <w:rPr>
          <w:rFonts w:ascii="ＭＳ 明朝" w:hAnsi="ＭＳ 明朝" w:hint="eastAsia"/>
          <w:sz w:val="21"/>
          <w:szCs w:val="21"/>
        </w:rPr>
        <w:t>自社の時</w:t>
      </w:r>
    </w:p>
    <w:p w14:paraId="4F849BDD" w14:textId="77777777" w:rsidR="00AD5DBD" w:rsidRPr="009034E6" w:rsidRDefault="00330AAD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(ｱ)　</w:t>
      </w:r>
      <w:r w:rsidR="00AD5DBD" w:rsidRPr="009034E6">
        <w:rPr>
          <w:rFonts w:ascii="ＭＳ 明朝" w:hAnsi="ＭＳ 明朝" w:hint="eastAsia"/>
          <w:sz w:val="21"/>
          <w:szCs w:val="21"/>
        </w:rPr>
        <w:t>社名</w:t>
      </w:r>
      <w:r w:rsidR="005F53B5">
        <w:rPr>
          <w:rFonts w:ascii="ＭＳ 明朝" w:hAnsi="ＭＳ 明朝" w:hint="eastAsia"/>
          <w:sz w:val="21"/>
          <w:szCs w:val="21"/>
        </w:rPr>
        <w:t>等</w:t>
      </w:r>
    </w:p>
    <w:p w14:paraId="2D5C4926" w14:textId="77777777" w:rsidR="00AD5DBD" w:rsidRPr="009034E6" w:rsidRDefault="00330AAD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(ｨ)　</w:t>
      </w:r>
      <w:r w:rsidR="00AD5DBD" w:rsidRPr="009034E6">
        <w:rPr>
          <w:rFonts w:ascii="ＭＳ 明朝" w:hAnsi="ＭＳ 明朝" w:hint="eastAsia"/>
          <w:sz w:val="21"/>
          <w:szCs w:val="21"/>
        </w:rPr>
        <w:t>所在地</w:t>
      </w:r>
    </w:p>
    <w:p w14:paraId="486F04CE" w14:textId="77777777" w:rsidR="00AD5DBD" w:rsidRPr="009034E6" w:rsidRDefault="00330AAD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(ｳ)　</w:t>
      </w:r>
      <w:r w:rsidR="00AD5DBD" w:rsidRPr="009034E6">
        <w:rPr>
          <w:rFonts w:ascii="ＭＳ 明朝" w:hAnsi="ＭＳ 明朝" w:hint="eastAsia"/>
          <w:sz w:val="21"/>
          <w:szCs w:val="21"/>
        </w:rPr>
        <w:t>連絡先電話番号</w:t>
      </w:r>
    </w:p>
    <w:p w14:paraId="6618300B" w14:textId="77777777" w:rsidR="00AD5DBD" w:rsidRPr="00330AAD" w:rsidRDefault="00330AAD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 w:rsidRPr="00330AAD">
        <w:rPr>
          <w:rFonts w:ascii="ＭＳ 明朝" w:hAnsi="ＭＳ 明朝" w:hint="eastAsia"/>
          <w:sz w:val="21"/>
          <w:szCs w:val="21"/>
        </w:rPr>
        <w:t xml:space="preserve">イ　</w:t>
      </w:r>
      <w:r w:rsidR="00AD5DBD" w:rsidRPr="00330AAD">
        <w:rPr>
          <w:rFonts w:ascii="ＭＳ 明朝" w:hAnsi="ＭＳ 明朝" w:hint="eastAsia"/>
          <w:sz w:val="21"/>
          <w:szCs w:val="21"/>
        </w:rPr>
        <w:t>他社の時</w:t>
      </w:r>
    </w:p>
    <w:p w14:paraId="48F814B3" w14:textId="77777777" w:rsidR="00AD5DBD" w:rsidRPr="009034E6" w:rsidRDefault="003140E9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(ｱ)　</w:t>
      </w:r>
      <w:r w:rsidR="00AD5DBD" w:rsidRPr="009034E6">
        <w:rPr>
          <w:rFonts w:ascii="ＭＳ 明朝" w:hAnsi="ＭＳ 明朝" w:hint="eastAsia"/>
          <w:sz w:val="21"/>
          <w:szCs w:val="21"/>
        </w:rPr>
        <w:t>社名、代表者名、担当者名</w:t>
      </w:r>
    </w:p>
    <w:p w14:paraId="703EF6C8" w14:textId="77777777" w:rsidR="00AD5DBD" w:rsidRPr="009034E6" w:rsidRDefault="003140E9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(ｨ)　</w:t>
      </w:r>
      <w:r w:rsidR="00AD5DBD" w:rsidRPr="009034E6">
        <w:rPr>
          <w:rFonts w:ascii="ＭＳ 明朝" w:hAnsi="ＭＳ 明朝" w:hint="eastAsia"/>
          <w:sz w:val="21"/>
          <w:szCs w:val="21"/>
        </w:rPr>
        <w:t>所在地</w:t>
      </w:r>
    </w:p>
    <w:p w14:paraId="3A8E5C1B" w14:textId="77777777" w:rsidR="00AD5DBD" w:rsidRPr="009034E6" w:rsidRDefault="003140E9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(ｳ)　</w:t>
      </w:r>
      <w:r w:rsidR="00AD5DBD" w:rsidRPr="009034E6">
        <w:rPr>
          <w:rFonts w:ascii="ＭＳ 明朝" w:hAnsi="ＭＳ 明朝" w:hint="eastAsia"/>
          <w:sz w:val="21"/>
          <w:szCs w:val="21"/>
        </w:rPr>
        <w:t>連絡先電話番号</w:t>
      </w:r>
    </w:p>
    <w:p w14:paraId="02703E9F" w14:textId="77777777" w:rsidR="00AD5DBD" w:rsidRPr="003140E9" w:rsidRDefault="003140E9" w:rsidP="005917F7">
      <w:pPr>
        <w:ind w:firstLineChars="300" w:firstLine="63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(ｴ)　</w:t>
      </w:r>
      <w:r w:rsidR="00AD5DBD" w:rsidRPr="003140E9">
        <w:rPr>
          <w:rFonts w:ascii="ＭＳ 明朝" w:hAnsi="ＭＳ 明朝" w:hint="eastAsia"/>
          <w:sz w:val="21"/>
          <w:szCs w:val="21"/>
        </w:rPr>
        <w:t>受入承諾書又はこれに類する書類の原本</w:t>
      </w:r>
      <w:r w:rsidR="007A6985" w:rsidRPr="007A6985">
        <w:rPr>
          <w:rFonts w:ascii="ＭＳ 明朝" w:hAnsi="ＭＳ 明朝" w:hint="eastAsia"/>
          <w:sz w:val="21"/>
          <w:szCs w:val="21"/>
        </w:rPr>
        <w:t>（落札後、原則として契約締結までに提出）</w:t>
      </w:r>
    </w:p>
    <w:p w14:paraId="271EFFD4" w14:textId="77777777" w:rsidR="00AD5DBD" w:rsidRPr="009034E6" w:rsidRDefault="003140E9" w:rsidP="005917F7">
      <w:pPr>
        <w:ind w:firstLineChars="100" w:firstLine="210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AD5DBD" w:rsidRPr="003140E9">
        <w:rPr>
          <w:rFonts w:ascii="ＭＳ 明朝" w:hAnsi="ＭＳ 明朝" w:hint="eastAsia"/>
          <w:sz w:val="21"/>
          <w:szCs w:val="21"/>
        </w:rPr>
        <w:t>運搬車</w:t>
      </w:r>
      <w:r w:rsidR="0090507E">
        <w:rPr>
          <w:rFonts w:ascii="ＭＳ 明朝" w:hAnsi="ＭＳ 明朝" w:hint="eastAsia"/>
          <w:sz w:val="21"/>
          <w:szCs w:val="21"/>
        </w:rPr>
        <w:t>両</w:t>
      </w:r>
    </w:p>
    <w:p w14:paraId="6B4925FB" w14:textId="77777777" w:rsidR="00AD5DBD" w:rsidRPr="009034E6" w:rsidRDefault="003140E9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AD5DBD" w:rsidRPr="009034E6">
        <w:rPr>
          <w:rFonts w:ascii="ＭＳ 明朝" w:hAnsi="ＭＳ 明朝" w:hint="eastAsia"/>
          <w:sz w:val="21"/>
          <w:szCs w:val="21"/>
        </w:rPr>
        <w:t>使用台数</w:t>
      </w:r>
      <w:r w:rsidR="00B35AA8" w:rsidRPr="009034E6">
        <w:rPr>
          <w:rFonts w:ascii="ＭＳ 明朝" w:hAnsi="ＭＳ 明朝" w:hint="eastAsia"/>
          <w:sz w:val="21"/>
          <w:szCs w:val="21"/>
        </w:rPr>
        <w:t xml:space="preserve">　　　　　　台</w:t>
      </w:r>
    </w:p>
    <w:p w14:paraId="70430757" w14:textId="77777777" w:rsidR="00AD5DBD" w:rsidRPr="009034E6" w:rsidRDefault="003140E9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イ　</w:t>
      </w:r>
      <w:r w:rsidR="00AD5DBD" w:rsidRPr="00E53876">
        <w:rPr>
          <w:rFonts w:ascii="ＭＳ 明朝" w:hAnsi="ＭＳ 明朝" w:hint="eastAsia"/>
          <w:spacing w:val="45"/>
          <w:kern w:val="0"/>
          <w:sz w:val="21"/>
          <w:szCs w:val="21"/>
          <w:fitText w:val="808" w:id="-1757071872"/>
        </w:rPr>
        <w:t>積載</w:t>
      </w:r>
      <w:r w:rsidR="00AD5DBD" w:rsidRPr="00E53876">
        <w:rPr>
          <w:rFonts w:ascii="ＭＳ 明朝" w:hAnsi="ＭＳ 明朝" w:hint="eastAsia"/>
          <w:spacing w:val="-1"/>
          <w:kern w:val="0"/>
          <w:sz w:val="21"/>
          <w:szCs w:val="21"/>
          <w:fitText w:val="808" w:id="-1757071872"/>
        </w:rPr>
        <w:t>量</w:t>
      </w:r>
      <w:r w:rsidR="00B35AA8" w:rsidRPr="009034E6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="004F1B36">
        <w:rPr>
          <w:rFonts w:ascii="ＭＳ 明朝" w:hAnsi="ＭＳ 明朝" w:hint="eastAsia"/>
          <w:kern w:val="0"/>
          <w:sz w:val="21"/>
          <w:szCs w:val="21"/>
        </w:rPr>
        <w:t>ｔ</w:t>
      </w:r>
    </w:p>
    <w:p w14:paraId="567D89DE" w14:textId="77777777" w:rsidR="00AD5DBD" w:rsidRPr="003140E9" w:rsidRDefault="003140E9" w:rsidP="005917F7">
      <w:pPr>
        <w:ind w:leftChars="190" w:left="629" w:hangingChars="100" w:hanging="210"/>
        <w:rPr>
          <w:rFonts w:ascii="ＭＳ 明朝" w:hAnsi="ＭＳ 明朝"/>
          <w:sz w:val="21"/>
          <w:szCs w:val="21"/>
        </w:rPr>
      </w:pPr>
      <w:r w:rsidRPr="003140E9">
        <w:rPr>
          <w:rFonts w:ascii="ＭＳ 明朝" w:hAnsi="ＭＳ 明朝" w:hint="eastAsia"/>
          <w:sz w:val="21"/>
          <w:szCs w:val="21"/>
        </w:rPr>
        <w:t xml:space="preserve">※　</w:t>
      </w:r>
      <w:r w:rsidR="00D971B9">
        <w:rPr>
          <w:rFonts w:ascii="ＭＳ 明朝" w:hAnsi="ＭＳ 明朝" w:hint="eastAsia"/>
          <w:sz w:val="21"/>
          <w:szCs w:val="21"/>
        </w:rPr>
        <w:t>落札後、</w:t>
      </w:r>
      <w:r w:rsidR="00AD5DBD" w:rsidRPr="003140E9">
        <w:rPr>
          <w:rFonts w:ascii="ＭＳ 明朝" w:hAnsi="ＭＳ 明朝" w:hint="eastAsia"/>
          <w:sz w:val="21"/>
          <w:szCs w:val="21"/>
        </w:rPr>
        <w:t>契約業者は、契約書締結までに使用車</w:t>
      </w:r>
      <w:r w:rsidR="00D253C7">
        <w:rPr>
          <w:rFonts w:ascii="ＭＳ 明朝" w:hAnsi="ＭＳ 明朝" w:hint="eastAsia"/>
          <w:sz w:val="21"/>
          <w:szCs w:val="21"/>
        </w:rPr>
        <w:t>両</w:t>
      </w:r>
      <w:r w:rsidR="00AD5DBD" w:rsidRPr="003140E9">
        <w:rPr>
          <w:rFonts w:ascii="ＭＳ 明朝" w:hAnsi="ＭＳ 明朝" w:hint="eastAsia"/>
          <w:sz w:val="21"/>
          <w:szCs w:val="21"/>
        </w:rPr>
        <w:t>の車検証の写し</w:t>
      </w:r>
      <w:r w:rsidR="00F315A4">
        <w:rPr>
          <w:rFonts w:ascii="ＭＳ 明朝" w:hAnsi="ＭＳ 明朝" w:hint="eastAsia"/>
          <w:sz w:val="21"/>
          <w:szCs w:val="21"/>
        </w:rPr>
        <w:t>及び、九</w:t>
      </w:r>
      <w:r w:rsidR="00962170" w:rsidRPr="003140E9">
        <w:rPr>
          <w:rFonts w:ascii="ＭＳ 明朝" w:hAnsi="ＭＳ 明朝" w:hint="eastAsia"/>
          <w:sz w:val="21"/>
          <w:szCs w:val="21"/>
        </w:rPr>
        <w:t>都県市指定の粒子状物質減少装置装着証明書の写し</w:t>
      </w:r>
      <w:r w:rsidR="0090507E">
        <w:rPr>
          <w:rFonts w:ascii="ＭＳ 明朝" w:hAnsi="ＭＳ 明朝" w:hint="eastAsia"/>
          <w:sz w:val="21"/>
          <w:szCs w:val="21"/>
        </w:rPr>
        <w:t>（必要となる車両の場合）</w:t>
      </w:r>
      <w:r w:rsidR="00962170" w:rsidRPr="003140E9">
        <w:rPr>
          <w:rFonts w:ascii="ＭＳ 明朝" w:hAnsi="ＭＳ 明朝" w:hint="eastAsia"/>
          <w:sz w:val="21"/>
          <w:szCs w:val="21"/>
        </w:rPr>
        <w:t>を提出すること。</w:t>
      </w:r>
    </w:p>
    <w:p w14:paraId="291EEDD4" w14:textId="77777777" w:rsidR="00AD5DBD" w:rsidRPr="009034E6" w:rsidRDefault="005917F7" w:rsidP="005917F7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9109B3">
        <w:rPr>
          <w:rFonts w:ascii="ＭＳ 明朝" w:hAnsi="ＭＳ 明朝" w:hint="eastAsia"/>
          <w:sz w:val="21"/>
          <w:szCs w:val="21"/>
        </w:rPr>
        <w:t xml:space="preserve">　</w:t>
      </w:r>
      <w:r w:rsidR="00AD5DBD" w:rsidRPr="009034E6">
        <w:rPr>
          <w:rFonts w:ascii="ＭＳ 明朝" w:hAnsi="ＭＳ 明朝" w:hint="eastAsia"/>
          <w:sz w:val="21"/>
          <w:szCs w:val="21"/>
        </w:rPr>
        <w:t>業務実績</w:t>
      </w:r>
    </w:p>
    <w:p w14:paraId="2296B23D" w14:textId="77777777" w:rsidR="00AD5DBD" w:rsidRPr="009034E6" w:rsidRDefault="005917F7" w:rsidP="005917F7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AD5DBD" w:rsidRPr="009034E6">
        <w:rPr>
          <w:rFonts w:ascii="ＭＳ 明朝" w:hAnsi="ＭＳ 明朝" w:hint="eastAsia"/>
          <w:sz w:val="21"/>
          <w:szCs w:val="21"/>
        </w:rPr>
        <w:t>資本金額</w:t>
      </w:r>
    </w:p>
    <w:p w14:paraId="0A4087EF" w14:textId="77777777" w:rsidR="00AD5DBD" w:rsidRPr="009034E6" w:rsidRDefault="005917F7" w:rsidP="005917F7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AD5DBD" w:rsidRPr="00A17143">
        <w:rPr>
          <w:rFonts w:ascii="ＭＳ 明朝" w:hAnsi="ＭＳ 明朝" w:hint="eastAsia"/>
          <w:spacing w:val="45"/>
          <w:kern w:val="0"/>
          <w:sz w:val="21"/>
          <w:szCs w:val="21"/>
          <w:fitText w:val="808" w:id="-1757071616"/>
        </w:rPr>
        <w:t>年商</w:t>
      </w:r>
      <w:r w:rsidR="00AD5DBD" w:rsidRPr="00A17143">
        <w:rPr>
          <w:rFonts w:ascii="ＭＳ 明朝" w:hAnsi="ＭＳ 明朝" w:hint="eastAsia"/>
          <w:spacing w:val="-1"/>
          <w:kern w:val="0"/>
          <w:sz w:val="21"/>
          <w:szCs w:val="21"/>
          <w:fitText w:val="808" w:id="-1757071616"/>
        </w:rPr>
        <w:t>額</w:t>
      </w:r>
    </w:p>
    <w:p w14:paraId="68AB9105" w14:textId="77777777" w:rsidR="00AD5DBD" w:rsidRPr="009034E6" w:rsidRDefault="005917F7" w:rsidP="005917F7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⑶　</w:t>
      </w:r>
      <w:r w:rsidR="00AD5DBD" w:rsidRPr="009034E6">
        <w:rPr>
          <w:rFonts w:ascii="ＭＳ 明朝" w:hAnsi="ＭＳ 明朝" w:hint="eastAsia"/>
          <w:sz w:val="21"/>
          <w:szCs w:val="21"/>
        </w:rPr>
        <w:t>営業年数</w:t>
      </w:r>
    </w:p>
    <w:p w14:paraId="18E76BAC" w14:textId="3A50F777" w:rsidR="00AD5DBD" w:rsidRPr="00D2467B" w:rsidRDefault="005917F7" w:rsidP="005917F7">
      <w:pPr>
        <w:ind w:firstLineChars="100" w:firstLine="210"/>
        <w:rPr>
          <w:rFonts w:ascii="ＭＳ 明朝" w:hAnsi="ＭＳ 明朝"/>
          <w:sz w:val="21"/>
          <w:szCs w:val="21"/>
          <w:lang w:eastAsia="zh-CN"/>
        </w:rPr>
      </w:pPr>
      <w:r>
        <w:rPr>
          <w:rFonts w:ascii="ＭＳ 明朝" w:hAnsi="ＭＳ 明朝" w:hint="eastAsia"/>
          <w:sz w:val="21"/>
          <w:szCs w:val="21"/>
          <w:lang w:eastAsia="zh-CN"/>
        </w:rPr>
        <w:t xml:space="preserve">⑷　</w:t>
      </w:r>
      <w:r w:rsidR="00AD5DBD" w:rsidRPr="003A1600">
        <w:rPr>
          <w:rFonts w:ascii="ＭＳ 明朝" w:hAnsi="ＭＳ 明朝" w:hint="eastAsia"/>
          <w:spacing w:val="45"/>
          <w:kern w:val="0"/>
          <w:sz w:val="21"/>
          <w:szCs w:val="21"/>
          <w:fitText w:val="808" w:id="-1757071615"/>
          <w:lang w:eastAsia="zh-TW"/>
        </w:rPr>
        <w:t>社員</w:t>
      </w:r>
      <w:r w:rsidR="00AD5DBD" w:rsidRPr="003A1600">
        <w:rPr>
          <w:rFonts w:ascii="ＭＳ 明朝" w:hAnsi="ＭＳ 明朝" w:hint="eastAsia"/>
          <w:spacing w:val="-1"/>
          <w:kern w:val="0"/>
          <w:sz w:val="21"/>
          <w:szCs w:val="21"/>
          <w:fitText w:val="808" w:id="-1757071615"/>
          <w:lang w:eastAsia="zh-TW"/>
        </w:rPr>
        <w:t>数</w:t>
      </w:r>
      <w:r w:rsidR="004F1B36">
        <w:rPr>
          <w:rFonts w:ascii="ＭＳ 明朝" w:hAnsi="ＭＳ 明朝" w:hint="eastAsia"/>
          <w:sz w:val="21"/>
          <w:szCs w:val="21"/>
          <w:lang w:eastAsia="zh-TW"/>
        </w:rPr>
        <w:t>（</w:t>
      </w:r>
      <w:r w:rsidR="00113D08" w:rsidRPr="00D2467B">
        <w:rPr>
          <w:rFonts w:ascii="ＭＳ 明朝" w:hAnsi="ＭＳ 明朝" w:hint="eastAsia"/>
          <w:sz w:val="21"/>
          <w:szCs w:val="21"/>
        </w:rPr>
        <w:t>令和</w:t>
      </w:r>
      <w:r w:rsidR="00EA5E07">
        <w:rPr>
          <w:rFonts w:ascii="ＭＳ 明朝" w:hAnsi="ＭＳ 明朝" w:hint="eastAsia"/>
          <w:sz w:val="21"/>
          <w:szCs w:val="21"/>
        </w:rPr>
        <w:t>７</w:t>
      </w:r>
      <w:r w:rsidR="00AD5DBD" w:rsidRPr="00D2467B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F143EC">
        <w:rPr>
          <w:rFonts w:ascii="ＭＳ 明朝" w:hAnsi="ＭＳ 明朝" w:hint="eastAsia"/>
          <w:sz w:val="21"/>
          <w:szCs w:val="21"/>
        </w:rPr>
        <w:t>７月２５</w:t>
      </w:r>
      <w:r w:rsidR="00AD5DBD" w:rsidRPr="00D2467B">
        <w:rPr>
          <w:rFonts w:ascii="ＭＳ 明朝" w:hAnsi="ＭＳ 明朝" w:hint="eastAsia"/>
          <w:sz w:val="21"/>
          <w:szCs w:val="21"/>
          <w:lang w:eastAsia="zh-TW"/>
        </w:rPr>
        <w:t>日現在）</w:t>
      </w:r>
    </w:p>
    <w:p w14:paraId="011A6CD2" w14:textId="77777777" w:rsidR="008B2E95" w:rsidRPr="00D2467B" w:rsidRDefault="008B2E95" w:rsidP="00A73366">
      <w:pPr>
        <w:ind w:leftChars="95" w:left="419" w:hangingChars="100" w:hanging="210"/>
        <w:rPr>
          <w:rFonts w:ascii="ＭＳ 明朝" w:hAnsi="ＭＳ 明朝"/>
          <w:sz w:val="21"/>
          <w:szCs w:val="21"/>
        </w:rPr>
      </w:pPr>
      <w:r w:rsidRPr="00D2467B">
        <w:rPr>
          <w:rFonts w:ascii="ＭＳ 明朝" w:hAnsi="ＭＳ 明朝" w:hint="eastAsia"/>
          <w:sz w:val="21"/>
          <w:szCs w:val="21"/>
        </w:rPr>
        <w:t>以下については、アルミプレス及びスチールプレス売却入札参加業者のみ記載すること。</w:t>
      </w:r>
    </w:p>
    <w:p w14:paraId="6DCD64C4" w14:textId="2D44F4AD" w:rsidR="00AD5DBD" w:rsidRPr="009034E6" w:rsidRDefault="005917F7" w:rsidP="004F1B36">
      <w:pPr>
        <w:ind w:leftChars="95" w:left="419" w:hangingChars="100" w:hanging="210"/>
        <w:rPr>
          <w:rFonts w:ascii="ＭＳ 明朝" w:hAnsi="ＭＳ 明朝"/>
          <w:sz w:val="21"/>
          <w:szCs w:val="21"/>
        </w:rPr>
      </w:pPr>
      <w:r w:rsidRPr="00D2467B">
        <w:rPr>
          <w:rFonts w:ascii="ＭＳ 明朝" w:hAnsi="ＭＳ 明朝" w:hint="eastAsia"/>
          <w:sz w:val="21"/>
          <w:szCs w:val="21"/>
        </w:rPr>
        <w:t xml:space="preserve">⑸　</w:t>
      </w:r>
      <w:r w:rsidR="00D81AFB" w:rsidRPr="00D2467B">
        <w:rPr>
          <w:rFonts w:ascii="ＭＳ 明朝" w:hAnsi="ＭＳ 明朝" w:hint="eastAsia"/>
          <w:sz w:val="21"/>
          <w:szCs w:val="21"/>
        </w:rPr>
        <w:t>さいたま市、</w:t>
      </w:r>
      <w:r w:rsidR="004641B9" w:rsidRPr="00D2467B">
        <w:rPr>
          <w:rFonts w:ascii="ＭＳ 明朝" w:hAnsi="ＭＳ 明朝" w:hint="eastAsia"/>
          <w:sz w:val="21"/>
          <w:szCs w:val="21"/>
        </w:rPr>
        <w:t>あるいは</w:t>
      </w:r>
      <w:r w:rsidR="00D81AFB" w:rsidRPr="00D2467B">
        <w:rPr>
          <w:rFonts w:ascii="ＭＳ 明朝" w:hAnsi="ＭＳ 明朝" w:hint="eastAsia"/>
          <w:sz w:val="21"/>
          <w:szCs w:val="21"/>
        </w:rPr>
        <w:t>過去３年間</w:t>
      </w:r>
      <w:r w:rsidR="00FE00FA" w:rsidRPr="00D2467B">
        <w:rPr>
          <w:rFonts w:ascii="ＭＳ 明朝" w:hAnsi="ＭＳ 明朝" w:hint="eastAsia"/>
          <w:sz w:val="21"/>
          <w:szCs w:val="21"/>
        </w:rPr>
        <w:t>（</w:t>
      </w:r>
      <w:r w:rsidR="00EA5E07">
        <w:rPr>
          <w:rFonts w:ascii="ＭＳ 明朝" w:hAnsi="ＭＳ 明朝" w:hint="eastAsia"/>
          <w:sz w:val="21"/>
          <w:szCs w:val="21"/>
        </w:rPr>
        <w:t>令和</w:t>
      </w:r>
      <w:r w:rsidR="00683CF6">
        <w:rPr>
          <w:rFonts w:ascii="ＭＳ 明朝" w:hAnsi="ＭＳ 明朝" w:hint="eastAsia"/>
          <w:sz w:val="21"/>
          <w:szCs w:val="21"/>
        </w:rPr>
        <w:t>４</w:t>
      </w:r>
      <w:r w:rsidR="00A73366" w:rsidRPr="00D2467B">
        <w:rPr>
          <w:rFonts w:ascii="ＭＳ 明朝" w:hAnsi="ＭＳ 明朝" w:hint="eastAsia"/>
          <w:sz w:val="21"/>
          <w:szCs w:val="21"/>
        </w:rPr>
        <w:t>年</w:t>
      </w:r>
      <w:r w:rsidR="00F143EC">
        <w:rPr>
          <w:rFonts w:ascii="ＭＳ 明朝" w:hAnsi="ＭＳ 明朝" w:hint="eastAsia"/>
          <w:sz w:val="21"/>
          <w:szCs w:val="21"/>
        </w:rPr>
        <w:t>７</w:t>
      </w:r>
      <w:r w:rsidR="00113D08" w:rsidRPr="00D2467B">
        <w:rPr>
          <w:rFonts w:ascii="ＭＳ 明朝" w:hAnsi="ＭＳ 明朝" w:hint="eastAsia"/>
          <w:sz w:val="21"/>
          <w:szCs w:val="21"/>
        </w:rPr>
        <w:t>月</w:t>
      </w:r>
      <w:r w:rsidR="00F143EC">
        <w:rPr>
          <w:rFonts w:ascii="ＭＳ 明朝" w:hAnsi="ＭＳ 明朝" w:hint="eastAsia"/>
          <w:sz w:val="21"/>
          <w:szCs w:val="21"/>
        </w:rPr>
        <w:t>２６</w:t>
      </w:r>
      <w:r w:rsidR="00141D0B" w:rsidRPr="00D2467B">
        <w:rPr>
          <w:rFonts w:ascii="ＭＳ 明朝" w:hAnsi="ＭＳ 明朝" w:hint="eastAsia"/>
          <w:sz w:val="21"/>
          <w:szCs w:val="21"/>
        </w:rPr>
        <w:t>日から</w:t>
      </w:r>
      <w:r w:rsidR="00113D08" w:rsidRPr="00D2467B">
        <w:rPr>
          <w:rFonts w:ascii="ＭＳ 明朝" w:hAnsi="ＭＳ 明朝" w:hint="eastAsia"/>
          <w:sz w:val="21"/>
          <w:szCs w:val="21"/>
        </w:rPr>
        <w:t>令和</w:t>
      </w:r>
      <w:r w:rsidR="00EA5E07">
        <w:rPr>
          <w:rFonts w:ascii="ＭＳ 明朝" w:hAnsi="ＭＳ 明朝" w:hint="eastAsia"/>
          <w:sz w:val="21"/>
          <w:szCs w:val="21"/>
        </w:rPr>
        <w:t>７</w:t>
      </w:r>
      <w:r w:rsidR="00A73366" w:rsidRPr="00D2467B">
        <w:rPr>
          <w:rFonts w:ascii="ＭＳ 明朝" w:hAnsi="ＭＳ 明朝" w:hint="eastAsia"/>
          <w:sz w:val="21"/>
          <w:szCs w:val="21"/>
        </w:rPr>
        <w:t>年</w:t>
      </w:r>
      <w:r w:rsidR="00F143EC">
        <w:rPr>
          <w:rFonts w:ascii="ＭＳ 明朝" w:hAnsi="ＭＳ 明朝" w:hint="eastAsia"/>
          <w:sz w:val="21"/>
          <w:szCs w:val="21"/>
        </w:rPr>
        <w:t>７</w:t>
      </w:r>
      <w:r w:rsidR="00A73366" w:rsidRPr="00D2467B">
        <w:rPr>
          <w:rFonts w:ascii="ＭＳ 明朝" w:hAnsi="ＭＳ 明朝" w:hint="eastAsia"/>
          <w:sz w:val="21"/>
          <w:szCs w:val="21"/>
        </w:rPr>
        <w:t>月</w:t>
      </w:r>
      <w:r w:rsidR="00F143EC">
        <w:rPr>
          <w:rFonts w:ascii="ＭＳ 明朝" w:hAnsi="ＭＳ 明朝" w:hint="eastAsia"/>
          <w:sz w:val="21"/>
          <w:szCs w:val="21"/>
        </w:rPr>
        <w:t>２５</w:t>
      </w:r>
      <w:r w:rsidR="00A73366" w:rsidRPr="00D2467B">
        <w:rPr>
          <w:rFonts w:ascii="ＭＳ 明朝" w:hAnsi="ＭＳ 明朝" w:hint="eastAsia"/>
          <w:sz w:val="21"/>
          <w:szCs w:val="21"/>
        </w:rPr>
        <w:t>日までの間</w:t>
      </w:r>
      <w:r w:rsidR="00FE00FA" w:rsidRPr="009034E6">
        <w:rPr>
          <w:rFonts w:ascii="ＭＳ 明朝" w:hAnsi="ＭＳ 明朝" w:hint="eastAsia"/>
          <w:sz w:val="21"/>
          <w:szCs w:val="21"/>
        </w:rPr>
        <w:t>）</w:t>
      </w:r>
      <w:r w:rsidR="00D81AFB" w:rsidRPr="009034E6">
        <w:rPr>
          <w:rFonts w:ascii="ＭＳ 明朝" w:hAnsi="ＭＳ 明朝" w:hint="eastAsia"/>
          <w:sz w:val="21"/>
          <w:szCs w:val="21"/>
        </w:rPr>
        <w:t>における他市町村での</w:t>
      </w:r>
      <w:r w:rsidR="00986F9F">
        <w:rPr>
          <w:rFonts w:ascii="ＭＳ 明朝" w:hAnsi="ＭＳ 明朝" w:hint="eastAsia"/>
          <w:sz w:val="21"/>
          <w:szCs w:val="21"/>
        </w:rPr>
        <w:t>入札</w:t>
      </w:r>
      <w:r w:rsidR="00BE292F">
        <w:rPr>
          <w:rFonts w:ascii="ＭＳ 明朝" w:hAnsi="ＭＳ 明朝" w:hint="eastAsia"/>
          <w:sz w:val="21"/>
          <w:szCs w:val="21"/>
        </w:rPr>
        <w:t>若しくは</w:t>
      </w:r>
      <w:r w:rsidR="00D81AFB" w:rsidRPr="009034E6">
        <w:rPr>
          <w:rFonts w:ascii="ＭＳ 明朝" w:hAnsi="ＭＳ 明朝" w:hint="eastAsia"/>
          <w:sz w:val="21"/>
          <w:szCs w:val="21"/>
        </w:rPr>
        <w:t>見積合せ参加実績</w:t>
      </w:r>
    </w:p>
    <w:p w14:paraId="7B9FA10C" w14:textId="77777777" w:rsidR="005917F7" w:rsidRDefault="005917F7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D81AFB" w:rsidRPr="009034E6">
        <w:rPr>
          <w:rFonts w:ascii="ＭＳ 明朝" w:hAnsi="ＭＳ 明朝" w:hint="eastAsia"/>
          <w:sz w:val="21"/>
          <w:szCs w:val="21"/>
        </w:rPr>
        <w:t>市町村名</w:t>
      </w:r>
    </w:p>
    <w:p w14:paraId="35F239AE" w14:textId="77777777" w:rsidR="005917F7" w:rsidRDefault="005917F7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イ　</w:t>
      </w:r>
      <w:r w:rsidR="00D81AFB" w:rsidRPr="009034E6">
        <w:rPr>
          <w:rFonts w:ascii="ＭＳ 明朝" w:hAnsi="ＭＳ 明朝" w:hint="eastAsia"/>
          <w:sz w:val="21"/>
          <w:szCs w:val="21"/>
        </w:rPr>
        <w:t>売買契約の名称</w:t>
      </w:r>
    </w:p>
    <w:p w14:paraId="289B867A" w14:textId="77777777" w:rsidR="00D81AFB" w:rsidRPr="009034E6" w:rsidRDefault="005917F7" w:rsidP="005917F7">
      <w:pPr>
        <w:ind w:firstLineChars="200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ウ　</w:t>
      </w:r>
      <w:r w:rsidR="00D81AFB" w:rsidRPr="009034E6">
        <w:rPr>
          <w:rFonts w:ascii="ＭＳ 明朝" w:hAnsi="ＭＳ 明朝" w:hint="eastAsia"/>
          <w:sz w:val="21"/>
          <w:szCs w:val="21"/>
        </w:rPr>
        <w:t>担当部課所名及び電話番号</w:t>
      </w:r>
    </w:p>
    <w:sectPr w:rsidR="00D81AFB" w:rsidRPr="009034E6" w:rsidSect="00A73366">
      <w:pgSz w:w="11906" w:h="16838" w:code="9"/>
      <w:pgMar w:top="1418" w:right="992" w:bottom="1134" w:left="992" w:header="851" w:footer="992" w:gutter="0"/>
      <w:cols w:space="425"/>
      <w:docGrid w:type="linesAndChars" w:linePitch="366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82E1" w14:textId="77777777" w:rsidR="00FD31C4" w:rsidRDefault="00FD31C4" w:rsidP="00500434">
      <w:r>
        <w:separator/>
      </w:r>
    </w:p>
  </w:endnote>
  <w:endnote w:type="continuationSeparator" w:id="0">
    <w:p w14:paraId="750793E7" w14:textId="77777777" w:rsidR="00FD31C4" w:rsidRDefault="00FD31C4" w:rsidP="0050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A51" w14:textId="77777777" w:rsidR="00FD31C4" w:rsidRDefault="00FD31C4" w:rsidP="00500434">
      <w:r>
        <w:separator/>
      </w:r>
    </w:p>
  </w:footnote>
  <w:footnote w:type="continuationSeparator" w:id="0">
    <w:p w14:paraId="5E841E64" w14:textId="77777777" w:rsidR="00FD31C4" w:rsidRDefault="00FD31C4" w:rsidP="0050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383"/>
    <w:multiLevelType w:val="hybridMultilevel"/>
    <w:tmpl w:val="CDA84B46"/>
    <w:lvl w:ilvl="0" w:tplc="8F9E29CA">
      <w:start w:val="1"/>
      <w:numFmt w:val="decimalEnclosedCircle"/>
      <w:lvlText w:val="%1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1" w:tplc="163692BE">
      <w:start w:val="1"/>
      <w:numFmt w:val="aiueo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0E7785D"/>
    <w:multiLevelType w:val="hybridMultilevel"/>
    <w:tmpl w:val="2EEEEB78"/>
    <w:lvl w:ilvl="0" w:tplc="2408C326">
      <w:start w:val="2"/>
      <w:numFmt w:val="decimalEnclosedCircle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22B36674"/>
    <w:multiLevelType w:val="hybridMultilevel"/>
    <w:tmpl w:val="4518083E"/>
    <w:lvl w:ilvl="0" w:tplc="9028EB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F68EE"/>
    <w:multiLevelType w:val="hybridMultilevel"/>
    <w:tmpl w:val="053656CA"/>
    <w:lvl w:ilvl="0" w:tplc="BEF0A80A">
      <w:start w:val="9"/>
      <w:numFmt w:val="bullet"/>
      <w:lvlText w:val="※"/>
      <w:lvlJc w:val="left"/>
      <w:pPr>
        <w:tabs>
          <w:tab w:val="num" w:pos="2400"/>
        </w:tabs>
        <w:ind w:left="2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DE12DCA"/>
    <w:multiLevelType w:val="hybridMultilevel"/>
    <w:tmpl w:val="19A677E0"/>
    <w:lvl w:ilvl="0" w:tplc="0E506C0A">
      <w:start w:val="7"/>
      <w:numFmt w:val="bullet"/>
      <w:lvlText w:val="※"/>
      <w:lvlJc w:val="left"/>
      <w:pPr>
        <w:tabs>
          <w:tab w:val="num" w:pos="1782"/>
        </w:tabs>
        <w:ind w:left="1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2"/>
        </w:tabs>
        <w:ind w:left="5202" w:hanging="420"/>
      </w:pPr>
      <w:rPr>
        <w:rFonts w:ascii="Wingdings" w:hAnsi="Wingdings" w:hint="default"/>
      </w:rPr>
    </w:lvl>
  </w:abstractNum>
  <w:abstractNum w:abstractNumId="5" w15:restartNumberingAfterBreak="0">
    <w:nsid w:val="3FCA6B94"/>
    <w:multiLevelType w:val="hybridMultilevel"/>
    <w:tmpl w:val="8354B0FA"/>
    <w:lvl w:ilvl="0" w:tplc="ECDC4A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D924CD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8053F2">
      <w:start w:val="1"/>
      <w:numFmt w:val="aiueoFullWidth"/>
      <w:lvlText w:val="（%3）"/>
      <w:lvlJc w:val="left"/>
      <w:pPr>
        <w:tabs>
          <w:tab w:val="num" w:pos="1932"/>
        </w:tabs>
        <w:ind w:left="193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453909"/>
    <w:multiLevelType w:val="hybridMultilevel"/>
    <w:tmpl w:val="9B7C7734"/>
    <w:lvl w:ilvl="0" w:tplc="2D08149A">
      <w:start w:val="3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8A125F"/>
    <w:multiLevelType w:val="hybridMultilevel"/>
    <w:tmpl w:val="E97E2730"/>
    <w:lvl w:ilvl="0" w:tplc="6242D222">
      <w:start w:val="1"/>
      <w:numFmt w:val="decimalFullWidth"/>
      <w:lvlText w:val="（注%1）"/>
      <w:lvlJc w:val="left"/>
      <w:pPr>
        <w:tabs>
          <w:tab w:val="num" w:pos="1686"/>
        </w:tabs>
        <w:ind w:left="16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8" w15:restartNumberingAfterBreak="0">
    <w:nsid w:val="705A78D4"/>
    <w:multiLevelType w:val="hybridMultilevel"/>
    <w:tmpl w:val="19A09994"/>
    <w:lvl w:ilvl="0" w:tplc="F35C9394">
      <w:start w:val="1"/>
      <w:numFmt w:val="decimal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num w:numId="1" w16cid:durableId="2038659468">
    <w:abstractNumId w:val="1"/>
  </w:num>
  <w:num w:numId="2" w16cid:durableId="285355176">
    <w:abstractNumId w:val="8"/>
  </w:num>
  <w:num w:numId="3" w16cid:durableId="2041544158">
    <w:abstractNumId w:val="3"/>
  </w:num>
  <w:num w:numId="4" w16cid:durableId="1077243854">
    <w:abstractNumId w:val="2"/>
  </w:num>
  <w:num w:numId="5" w16cid:durableId="741634652">
    <w:abstractNumId w:val="5"/>
  </w:num>
  <w:num w:numId="6" w16cid:durableId="1425489468">
    <w:abstractNumId w:val="0"/>
  </w:num>
  <w:num w:numId="7" w16cid:durableId="1990282643">
    <w:abstractNumId w:val="4"/>
  </w:num>
  <w:num w:numId="8" w16cid:durableId="1776516479">
    <w:abstractNumId w:val="7"/>
  </w:num>
  <w:num w:numId="9" w16cid:durableId="959604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83"/>
    <w:rsid w:val="00067CED"/>
    <w:rsid w:val="000C1157"/>
    <w:rsid w:val="00112842"/>
    <w:rsid w:val="00113D08"/>
    <w:rsid w:val="001161EB"/>
    <w:rsid w:val="00141D0B"/>
    <w:rsid w:val="001552E2"/>
    <w:rsid w:val="00161F4D"/>
    <w:rsid w:val="001D6372"/>
    <w:rsid w:val="00276E61"/>
    <w:rsid w:val="00294050"/>
    <w:rsid w:val="0029590E"/>
    <w:rsid w:val="002A0661"/>
    <w:rsid w:val="002B0415"/>
    <w:rsid w:val="002B5484"/>
    <w:rsid w:val="002C4DF4"/>
    <w:rsid w:val="00305EA1"/>
    <w:rsid w:val="003140E9"/>
    <w:rsid w:val="003233F4"/>
    <w:rsid w:val="00330AAD"/>
    <w:rsid w:val="00346373"/>
    <w:rsid w:val="00360A83"/>
    <w:rsid w:val="0039673C"/>
    <w:rsid w:val="003A1600"/>
    <w:rsid w:val="003B0026"/>
    <w:rsid w:val="003D672C"/>
    <w:rsid w:val="0042340F"/>
    <w:rsid w:val="00432030"/>
    <w:rsid w:val="004472F5"/>
    <w:rsid w:val="004641B9"/>
    <w:rsid w:val="0046608C"/>
    <w:rsid w:val="0047087A"/>
    <w:rsid w:val="004A5885"/>
    <w:rsid w:val="004C7140"/>
    <w:rsid w:val="004F1B36"/>
    <w:rsid w:val="00500434"/>
    <w:rsid w:val="005917F7"/>
    <w:rsid w:val="005F53B5"/>
    <w:rsid w:val="005F6E11"/>
    <w:rsid w:val="00655E04"/>
    <w:rsid w:val="00683CF6"/>
    <w:rsid w:val="00696823"/>
    <w:rsid w:val="006D21A5"/>
    <w:rsid w:val="007019FE"/>
    <w:rsid w:val="007708A6"/>
    <w:rsid w:val="007A6985"/>
    <w:rsid w:val="007B10E9"/>
    <w:rsid w:val="007B2671"/>
    <w:rsid w:val="007B3546"/>
    <w:rsid w:val="007E0AEA"/>
    <w:rsid w:val="007E3D5B"/>
    <w:rsid w:val="00863553"/>
    <w:rsid w:val="00887E06"/>
    <w:rsid w:val="008A45C4"/>
    <w:rsid w:val="008B2E95"/>
    <w:rsid w:val="008B6F80"/>
    <w:rsid w:val="008E00B8"/>
    <w:rsid w:val="008E44F4"/>
    <w:rsid w:val="008F5E9E"/>
    <w:rsid w:val="009034E6"/>
    <w:rsid w:val="0090507E"/>
    <w:rsid w:val="009109B3"/>
    <w:rsid w:val="00941D2D"/>
    <w:rsid w:val="009433EA"/>
    <w:rsid w:val="00962170"/>
    <w:rsid w:val="009644DD"/>
    <w:rsid w:val="009725AD"/>
    <w:rsid w:val="00986F9F"/>
    <w:rsid w:val="00A17143"/>
    <w:rsid w:val="00A53040"/>
    <w:rsid w:val="00A73366"/>
    <w:rsid w:val="00A92814"/>
    <w:rsid w:val="00AB6AFE"/>
    <w:rsid w:val="00AC7F1F"/>
    <w:rsid w:val="00AD5DBD"/>
    <w:rsid w:val="00AE39E8"/>
    <w:rsid w:val="00B07677"/>
    <w:rsid w:val="00B17371"/>
    <w:rsid w:val="00B35AA8"/>
    <w:rsid w:val="00B46562"/>
    <w:rsid w:val="00B6432B"/>
    <w:rsid w:val="00B77B74"/>
    <w:rsid w:val="00B83DB7"/>
    <w:rsid w:val="00BA052B"/>
    <w:rsid w:val="00BA2359"/>
    <w:rsid w:val="00BC1DAC"/>
    <w:rsid w:val="00BD3659"/>
    <w:rsid w:val="00BE292F"/>
    <w:rsid w:val="00C05775"/>
    <w:rsid w:val="00C25FAB"/>
    <w:rsid w:val="00C35D5F"/>
    <w:rsid w:val="00CA1993"/>
    <w:rsid w:val="00CC2C5A"/>
    <w:rsid w:val="00CF2C86"/>
    <w:rsid w:val="00CF47B5"/>
    <w:rsid w:val="00D2467B"/>
    <w:rsid w:val="00D24DEB"/>
    <w:rsid w:val="00D253C7"/>
    <w:rsid w:val="00D81AFB"/>
    <w:rsid w:val="00D971B9"/>
    <w:rsid w:val="00E26C6C"/>
    <w:rsid w:val="00E53876"/>
    <w:rsid w:val="00E73F1E"/>
    <w:rsid w:val="00EA5E07"/>
    <w:rsid w:val="00F143EC"/>
    <w:rsid w:val="00F315A4"/>
    <w:rsid w:val="00F609F1"/>
    <w:rsid w:val="00F9499B"/>
    <w:rsid w:val="00FA1D4A"/>
    <w:rsid w:val="00FD31C4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E2472"/>
  <w15:chartTrackingRefBased/>
  <w15:docId w15:val="{5F232CA9-7A85-42F9-BD76-7A2D018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A8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FAB"/>
    <w:pPr>
      <w:jc w:val="center"/>
    </w:pPr>
  </w:style>
  <w:style w:type="paragraph" w:styleId="a4">
    <w:name w:val="Closing"/>
    <w:basedOn w:val="a"/>
    <w:rsid w:val="00C25FAB"/>
    <w:pPr>
      <w:jc w:val="right"/>
    </w:pPr>
  </w:style>
  <w:style w:type="paragraph" w:styleId="a5">
    <w:name w:val="Balloon Text"/>
    <w:basedOn w:val="a"/>
    <w:semiHidden/>
    <w:rsid w:val="008E44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0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0434"/>
    <w:rPr>
      <w:kern w:val="2"/>
      <w:sz w:val="22"/>
      <w:szCs w:val="22"/>
    </w:rPr>
  </w:style>
  <w:style w:type="paragraph" w:styleId="a8">
    <w:name w:val="footer"/>
    <w:basedOn w:val="a"/>
    <w:link w:val="a9"/>
    <w:rsid w:val="00500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043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A1F1-2431-4DC8-87DA-BCA6762D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さいたま市告示第　　　　号</vt:lpstr>
      <vt:lpstr>さいたま市告示第　　　　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さいたま市告示第　　　　号</dc:title>
  <dc:subject/>
  <dc:creator>matti</dc:creator>
  <cp:keywords/>
  <dc:description/>
  <cp:lastModifiedBy>さいたま市</cp:lastModifiedBy>
  <cp:revision>15</cp:revision>
  <cp:lastPrinted>2020-07-21T04:40:00Z</cp:lastPrinted>
  <dcterms:created xsi:type="dcterms:W3CDTF">2018-07-31T01:46:00Z</dcterms:created>
  <dcterms:modified xsi:type="dcterms:W3CDTF">2025-07-10T06:24:00Z</dcterms:modified>
</cp:coreProperties>
</file>